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892651" w:rsidRPr="00C678F4" w14:paraId="58F1A053" w14:textId="77777777" w:rsidTr="00C5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1680D" w14:textId="32F408D6" w:rsidR="00892651" w:rsidRPr="004017CA" w:rsidRDefault="00892651" w:rsidP="00C50A97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47A6B9" wp14:editId="45D3DD73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5FC2">
              <w:rPr>
                <w:szCs w:val="24"/>
              </w:rPr>
              <w:t xml:space="preserve">Wydział Utrzymania Obiektów Przetwarzania Danych </w:t>
            </w:r>
          </w:p>
        </w:tc>
      </w:tr>
    </w:tbl>
    <w:p w14:paraId="48A075AE" w14:textId="106AEEB2" w:rsidR="00892651" w:rsidRDefault="00892651" w:rsidP="0089265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</w:t>
      </w:r>
      <w:r w:rsidR="00FC5FC2">
        <w:rPr>
          <w:szCs w:val="24"/>
        </w:rPr>
        <w:t xml:space="preserve"> 27.03.2024</w:t>
      </w:r>
      <w:r w:rsidR="00190C3E">
        <w:rPr>
          <w:szCs w:val="24"/>
        </w:rPr>
        <w:t xml:space="preserve"> </w:t>
      </w:r>
      <w:r>
        <w:rPr>
          <w:szCs w:val="24"/>
        </w:rPr>
        <w:t xml:space="preserve"> r.</w:t>
      </w:r>
    </w:p>
    <w:p w14:paraId="0772D240" w14:textId="77777777" w:rsidR="00892651" w:rsidRPr="00D855F8" w:rsidRDefault="00892651" w:rsidP="0089265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50"/>
        <w:gridCol w:w="4384"/>
        <w:gridCol w:w="3533"/>
      </w:tblGrid>
      <w:tr w:rsidR="00892651" w:rsidRPr="003801E2" w14:paraId="2DF32E10" w14:textId="77777777" w:rsidTr="00FC5FC2">
        <w:trPr>
          <w:trHeight w:val="761"/>
        </w:trPr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89D31" w14:textId="77777777" w:rsidR="00892651" w:rsidRPr="003801E2" w:rsidRDefault="00892651" w:rsidP="00C50A97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0FD1DAC0" w14:textId="77777777" w:rsidR="002D02C5" w:rsidRDefault="002D02C5" w:rsidP="00C50A97">
            <w:pPr>
              <w:rPr>
                <w:b/>
                <w:szCs w:val="24"/>
              </w:rPr>
            </w:pPr>
          </w:p>
          <w:p w14:paraId="3A5BA13F" w14:textId="77777777" w:rsidR="00892651" w:rsidRPr="003801E2" w:rsidRDefault="00892651" w:rsidP="00C50A97">
            <w:pPr>
              <w:rPr>
                <w:b/>
                <w:szCs w:val="24"/>
              </w:rPr>
            </w:pPr>
          </w:p>
          <w:p w14:paraId="6845C5A0" w14:textId="77777777" w:rsidR="00892651" w:rsidRPr="003801E2" w:rsidRDefault="00892651" w:rsidP="00C50A97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43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68DE53" w14:textId="77777777" w:rsidR="00892651" w:rsidRDefault="00FC5FC2" w:rsidP="00C50A97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Wzmocnienie stropu pod serwerownie w budynku Ministerstwa Finansów w Warszawie </w:t>
            </w:r>
          </w:p>
          <w:p w14:paraId="7759FCA2" w14:textId="77777777" w:rsidR="00FC5FC2" w:rsidRDefault="00FC5FC2" w:rsidP="00C50A97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14:paraId="25025E02" w14:textId="77777777" w:rsidR="00FC5FC2" w:rsidRDefault="00FC5FC2" w:rsidP="00C50A97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14:paraId="1247A517" w14:textId="5A89C6BA" w:rsidR="00FC5FC2" w:rsidRPr="00492D6E" w:rsidRDefault="00FC5FC2" w:rsidP="00C50A97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Paweł Michalewski tel. 532 464 550</w:t>
            </w:r>
          </w:p>
        </w:tc>
        <w:tc>
          <w:tcPr>
            <w:tcW w:w="3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50BD1" w14:textId="77777777" w:rsidR="00892651" w:rsidRPr="003801E2" w:rsidRDefault="00892651" w:rsidP="00C50A97">
            <w:pPr>
              <w:rPr>
                <w:szCs w:val="24"/>
              </w:rPr>
            </w:pPr>
          </w:p>
        </w:tc>
      </w:tr>
    </w:tbl>
    <w:p w14:paraId="653AED2F" w14:textId="5F31AF60" w:rsidR="00892651" w:rsidRDefault="00892651" w:rsidP="00892651">
      <w:pPr>
        <w:spacing w:line="360" w:lineRule="auto"/>
        <w:ind w:right="-2"/>
        <w:rPr>
          <w:b/>
          <w:szCs w:val="24"/>
        </w:rPr>
      </w:pPr>
    </w:p>
    <w:p w14:paraId="20AA07F5" w14:textId="77777777" w:rsidR="00892651" w:rsidRDefault="00892651" w:rsidP="00892651">
      <w:pPr>
        <w:spacing w:line="276" w:lineRule="auto"/>
        <w:ind w:right="-2"/>
        <w:jc w:val="center"/>
        <w:rPr>
          <w:b/>
          <w:szCs w:val="24"/>
        </w:rPr>
      </w:pPr>
    </w:p>
    <w:p w14:paraId="35FFFA5A" w14:textId="77AAB984" w:rsidR="00892651" w:rsidRPr="00D855F8" w:rsidRDefault="00892651" w:rsidP="0089265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 xml:space="preserve">Zaproszenie do złożenia </w:t>
      </w:r>
      <w:r w:rsidR="007D7CD1">
        <w:rPr>
          <w:b/>
          <w:szCs w:val="24"/>
        </w:rPr>
        <w:t>wyceny</w:t>
      </w:r>
      <w:r w:rsidR="00864CCB">
        <w:rPr>
          <w:b/>
          <w:szCs w:val="24"/>
        </w:rPr>
        <w:t xml:space="preserve"> w celu oszacowania orientacyjnej wartości zamówienia</w:t>
      </w:r>
    </w:p>
    <w:p w14:paraId="41ADFC57" w14:textId="77777777" w:rsidR="00892651" w:rsidRDefault="00892651" w:rsidP="00892651">
      <w:pPr>
        <w:spacing w:line="360" w:lineRule="auto"/>
        <w:ind w:right="-2"/>
        <w:jc w:val="both"/>
        <w:rPr>
          <w:szCs w:val="24"/>
        </w:rPr>
      </w:pPr>
    </w:p>
    <w:p w14:paraId="4AB67C2F" w14:textId="6603A80E" w:rsidR="00892651" w:rsidRPr="002D02C5" w:rsidRDefault="00892651" w:rsidP="002D02C5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</w:t>
      </w:r>
      <w:r w:rsidR="00864CCB"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="00FC5FC2">
        <w:rPr>
          <w:b/>
          <w:szCs w:val="24"/>
        </w:rPr>
        <w:t xml:space="preserve">Wzmocnienie </w:t>
      </w:r>
      <w:r w:rsidR="009F00D0">
        <w:rPr>
          <w:b/>
          <w:szCs w:val="24"/>
        </w:rPr>
        <w:t xml:space="preserve">nośności </w:t>
      </w:r>
      <w:r w:rsidR="00FC5FC2">
        <w:rPr>
          <w:b/>
          <w:szCs w:val="24"/>
        </w:rPr>
        <w:t xml:space="preserve">stropu pod serwerownię w budynku Ministerstwa Finansów </w:t>
      </w:r>
      <w:r w:rsidR="009F00D0">
        <w:rPr>
          <w:b/>
          <w:szCs w:val="24"/>
        </w:rPr>
        <w:t>przy ul. Świętokrzyskiej 12 w Warszawie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55C6E419" w14:textId="77777777" w:rsidR="00892651" w:rsidRPr="00CE06DB" w:rsidRDefault="00892651" w:rsidP="00892651">
      <w:pPr>
        <w:spacing w:line="276" w:lineRule="auto"/>
        <w:ind w:right="142"/>
        <w:jc w:val="both"/>
        <w:rPr>
          <w:b/>
          <w:szCs w:val="24"/>
        </w:rPr>
      </w:pPr>
    </w:p>
    <w:p w14:paraId="4A2988C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6FC65E2" w14:textId="062075FA" w:rsidR="005D0914" w:rsidRPr="00A32A41" w:rsidRDefault="001F6611" w:rsidP="00864CCB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 w:rsidR="000772C8">
        <w:rPr>
          <w:szCs w:val="24"/>
        </w:rPr>
        <w:t>zamówienia</w:t>
      </w:r>
      <w:r w:rsidRPr="001F6611">
        <w:rPr>
          <w:szCs w:val="24"/>
        </w:rPr>
        <w:t xml:space="preserve"> jes</w:t>
      </w:r>
      <w:r w:rsidR="009F00D0">
        <w:rPr>
          <w:szCs w:val="24"/>
        </w:rPr>
        <w:t xml:space="preserve">t </w:t>
      </w:r>
      <w:r w:rsidR="009F00D0" w:rsidRPr="009F00D0">
        <w:rPr>
          <w:szCs w:val="24"/>
        </w:rPr>
        <w:t>Wzmocnienie nośności stropu pod serwerownię</w:t>
      </w:r>
      <w:r w:rsidR="009F00D0">
        <w:rPr>
          <w:szCs w:val="24"/>
        </w:rPr>
        <w:t>. Wzmocnienie należy wykonać zgodnie z załączonym opisem projektu wraz z rysunkami, któr</w:t>
      </w:r>
      <w:r w:rsidR="001D5AAF">
        <w:rPr>
          <w:szCs w:val="24"/>
        </w:rPr>
        <w:t>e</w:t>
      </w:r>
      <w:r w:rsidR="009F00D0">
        <w:rPr>
          <w:szCs w:val="24"/>
        </w:rPr>
        <w:t xml:space="preserve"> stanowi załącznik nr 2.  </w:t>
      </w:r>
    </w:p>
    <w:p w14:paraId="56CF9920" w14:textId="77777777" w:rsidR="00892651" w:rsidRPr="009F00D0" w:rsidRDefault="00892651" w:rsidP="009F00D0">
      <w:pPr>
        <w:jc w:val="both"/>
        <w:rPr>
          <w:szCs w:val="24"/>
        </w:rPr>
      </w:pPr>
    </w:p>
    <w:p w14:paraId="6E51F290" w14:textId="0DF8C0F6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2" w:name="_Hlk74828519"/>
      <w:bookmarkStart w:id="3" w:name="_Hlk74828079"/>
      <w:r w:rsidRPr="00CE06DB">
        <w:rPr>
          <w:b/>
          <w:szCs w:val="24"/>
        </w:rPr>
        <w:t xml:space="preserve">Składanie </w:t>
      </w:r>
      <w:r w:rsidR="007D7CD1"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58D37107" w14:textId="2574FFB6" w:rsidR="00892651" w:rsidRPr="00CE06D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sporządzić w języku polskim.</w:t>
      </w:r>
    </w:p>
    <w:p w14:paraId="42A3F6FB" w14:textId="661C6EC6" w:rsidR="00892651" w:rsidRPr="00CE06DB" w:rsidRDefault="0089265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 w:rsidR="007D7CD1">
        <w:rPr>
          <w:szCs w:val="24"/>
        </w:rPr>
        <w:t>wyceny</w:t>
      </w:r>
      <w:r>
        <w:rPr>
          <w:szCs w:val="24"/>
        </w:rPr>
        <w:t xml:space="preserve">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2746C211" w14:textId="2B28A71A" w:rsidR="00892651" w:rsidRPr="00864CC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przesłać w formie </w:t>
      </w:r>
      <w:r w:rsidR="00892651" w:rsidRPr="00760700">
        <w:rPr>
          <w:szCs w:val="24"/>
        </w:rPr>
        <w:t xml:space="preserve">elektronicznej </w:t>
      </w:r>
      <w:r w:rsidR="00892651" w:rsidRPr="00760700">
        <w:rPr>
          <w:b/>
          <w:szCs w:val="24"/>
        </w:rPr>
        <w:t xml:space="preserve">w terminie </w:t>
      </w:r>
      <w:r w:rsidR="009F00D0">
        <w:rPr>
          <w:b/>
          <w:szCs w:val="24"/>
        </w:rPr>
        <w:t>do 03.04.2024 r.</w:t>
      </w:r>
      <w:r w:rsidR="00892651">
        <w:rPr>
          <w:b/>
          <w:szCs w:val="24"/>
        </w:rPr>
        <w:t xml:space="preserve"> </w:t>
      </w:r>
      <w:r w:rsidR="00892651">
        <w:rPr>
          <w:szCs w:val="24"/>
        </w:rPr>
        <w:t>na </w:t>
      </w:r>
      <w:r w:rsidR="00892651" w:rsidRPr="00CE06DB">
        <w:rPr>
          <w:szCs w:val="24"/>
        </w:rPr>
        <w:t xml:space="preserve">adres e-mail: </w:t>
      </w:r>
      <w:hyperlink r:id="rId11" w:history="1">
        <w:r w:rsidR="009F00D0" w:rsidRPr="00AF353C">
          <w:rPr>
            <w:rStyle w:val="Hipercze"/>
            <w:szCs w:val="24"/>
          </w:rPr>
          <w:t>pawel.michalewski@mf.gov.pl</w:t>
        </w:r>
      </w:hyperlink>
      <w:r w:rsidR="009F00D0">
        <w:rPr>
          <w:szCs w:val="24"/>
        </w:rPr>
        <w:t xml:space="preserve"> </w:t>
      </w:r>
    </w:p>
    <w:p w14:paraId="350600F9" w14:textId="5C918C53" w:rsidR="00892651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4260261A" w14:textId="234378E9" w:rsidR="00892651" w:rsidRPr="00864CCB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7DA27E85" w14:textId="77777777" w:rsidR="00892651" w:rsidRPr="00D855F8" w:rsidRDefault="00892651" w:rsidP="0089265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5DDCB4A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770BE3CD" w14:textId="517B607F" w:rsidR="00892651" w:rsidRDefault="00892651" w:rsidP="0089265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 w:rsidR="007D7CD1">
        <w:rPr>
          <w:szCs w:val="24"/>
        </w:rPr>
        <w:t>wyceny</w:t>
      </w:r>
      <w:r w:rsidRPr="009330EE">
        <w:rPr>
          <w:szCs w:val="24"/>
        </w:rPr>
        <w:t>.</w:t>
      </w:r>
    </w:p>
    <w:p w14:paraId="56DD6DF7" w14:textId="1EE10B88" w:rsidR="005A4C6C" w:rsidRPr="009330EE" w:rsidRDefault="005A4C6C" w:rsidP="0089265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opis projektu i rysunki.</w:t>
      </w:r>
    </w:p>
    <w:p w14:paraId="1302B47F" w14:textId="4D6598CA" w:rsidR="00892651" w:rsidRPr="009330EE" w:rsidRDefault="00892651" w:rsidP="00892651">
      <w:pPr>
        <w:ind w:left="357"/>
        <w:jc w:val="both"/>
        <w:rPr>
          <w:szCs w:val="24"/>
        </w:rPr>
      </w:pPr>
      <w:bookmarkStart w:id="4" w:name="_Hlk74830017"/>
      <w:bookmarkEnd w:id="2"/>
      <w:bookmarkEnd w:id="3"/>
      <w:r w:rsidRPr="009330EE">
        <w:rPr>
          <w:b/>
          <w:bCs/>
          <w:szCs w:val="24"/>
        </w:rPr>
        <w:br w:type="page"/>
      </w:r>
    </w:p>
    <w:p w14:paraId="69D33138" w14:textId="77777777" w:rsidR="00892651" w:rsidRPr="001647B8" w:rsidRDefault="00892651" w:rsidP="0089265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66141D50" w14:textId="77777777" w:rsidR="00892651" w:rsidRPr="001647B8" w:rsidRDefault="00892651" w:rsidP="0089265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2CB57C73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49742151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2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072EFC97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309CF05E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0FBE12E1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09E6F538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C5A10A6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263DB00F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2797FDC0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0CEE817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34E9C6D0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077CFAD3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60AF1B4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38B6A6EC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522E78AF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5BD8C051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ABF64B9" w14:textId="15619102" w:rsidR="00A07850" w:rsidRDefault="00892651" w:rsidP="00EF6E47">
      <w:pPr>
        <w:numPr>
          <w:ilvl w:val="0"/>
          <w:numId w:val="10"/>
        </w:numPr>
        <w:shd w:val="clear" w:color="auto" w:fill="FFFFFF"/>
        <w:ind w:right="-2"/>
        <w:jc w:val="both"/>
      </w:pPr>
      <w:r w:rsidRPr="00FF6CE0">
        <w:rPr>
          <w:sz w:val="23"/>
          <w:szCs w:val="23"/>
        </w:rPr>
        <w:t xml:space="preserve">na podstawie art. 21 RODO prawo sprzeciwu, wobec przetwarzania danych osobowych, </w:t>
      </w:r>
      <w:bookmarkEnd w:id="4"/>
    </w:p>
    <w:sectPr w:rsidR="00A07850" w:rsidSect="00D24307">
      <w:footerReference w:type="default" r:id="rId13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62F6" w14:textId="77777777" w:rsidR="007B455D" w:rsidRDefault="007B455D" w:rsidP="00892651">
      <w:r>
        <w:separator/>
      </w:r>
    </w:p>
  </w:endnote>
  <w:endnote w:type="continuationSeparator" w:id="0">
    <w:p w14:paraId="1403FF30" w14:textId="77777777" w:rsidR="007B455D" w:rsidRDefault="007B455D" w:rsidP="008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8CB" w14:textId="77777777" w:rsidR="000D1217" w:rsidRDefault="000D121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8B30513" w14:textId="77777777" w:rsidR="000D1217" w:rsidRPr="009B2E44" w:rsidRDefault="00D315D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6D6A83C" w14:textId="77777777" w:rsidR="000D1217" w:rsidRPr="009B2E44" w:rsidRDefault="00D315D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02F3" w14:textId="77777777" w:rsidR="007B455D" w:rsidRDefault="007B455D" w:rsidP="00892651">
      <w:r>
        <w:separator/>
      </w:r>
    </w:p>
  </w:footnote>
  <w:footnote w:type="continuationSeparator" w:id="0">
    <w:p w14:paraId="4C75EA7C" w14:textId="77777777" w:rsidR="007B455D" w:rsidRDefault="007B455D" w:rsidP="00892651">
      <w:r>
        <w:continuationSeparator/>
      </w:r>
    </w:p>
  </w:footnote>
  <w:footnote w:id="1">
    <w:p w14:paraId="2F9DA4FE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4DCF63AA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1E1"/>
    <w:multiLevelType w:val="hybridMultilevel"/>
    <w:tmpl w:val="80105C48"/>
    <w:lvl w:ilvl="0" w:tplc="FFFFFFFF">
      <w:start w:val="1"/>
      <w:numFmt w:val="lowerLetter"/>
      <w:lvlText w:val="%1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14564C"/>
    <w:multiLevelType w:val="hybridMultilevel"/>
    <w:tmpl w:val="BC5A570A"/>
    <w:lvl w:ilvl="0" w:tplc="B8262A0E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C4">
      <w:start w:val="1"/>
      <w:numFmt w:val="bullet"/>
      <w:lvlText w:val=""/>
      <w:lvlJc w:val="left"/>
      <w:pPr>
        <w:ind w:left="1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2452">
      <w:start w:val="2"/>
      <w:numFmt w:val="lowerLetter"/>
      <w:lvlText w:val="%3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DAC4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13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93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0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2C0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B07B99"/>
    <w:multiLevelType w:val="hybridMultilevel"/>
    <w:tmpl w:val="53D8F594"/>
    <w:lvl w:ilvl="0" w:tplc="DC16B456">
      <w:start w:val="4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099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C37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EE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CE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95B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994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82E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12A03357"/>
    <w:multiLevelType w:val="hybridMultilevel"/>
    <w:tmpl w:val="06647D68"/>
    <w:lvl w:ilvl="0" w:tplc="625A8634">
      <w:start w:val="1"/>
      <w:numFmt w:val="decimal"/>
      <w:lvlText w:val="%1."/>
      <w:lvlJc w:val="left"/>
      <w:pPr>
        <w:ind w:left="35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1EF262AF"/>
    <w:multiLevelType w:val="hybridMultilevel"/>
    <w:tmpl w:val="2B1073AE"/>
    <w:lvl w:ilvl="0" w:tplc="B8262A0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63EB"/>
    <w:multiLevelType w:val="hybridMultilevel"/>
    <w:tmpl w:val="F1ECA6FE"/>
    <w:lvl w:ilvl="0" w:tplc="F88CDAC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2B370C80"/>
    <w:multiLevelType w:val="hybridMultilevel"/>
    <w:tmpl w:val="C44C1108"/>
    <w:lvl w:ilvl="0" w:tplc="2F3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AEB92">
      <w:start w:val="1"/>
      <w:numFmt w:val="decimal"/>
      <w:lvlText w:val="%3)"/>
      <w:lvlJc w:val="left"/>
      <w:pPr>
        <w:ind w:left="1495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38B"/>
    <w:multiLevelType w:val="hybridMultilevel"/>
    <w:tmpl w:val="CE589B1E"/>
    <w:lvl w:ilvl="0" w:tplc="04150011">
      <w:start w:val="1"/>
      <w:numFmt w:val="decimal"/>
      <w:lvlText w:val="%1)"/>
      <w:lvlJc w:val="left"/>
      <w:pPr>
        <w:ind w:left="487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6798">
      <w:start w:val="1"/>
      <w:numFmt w:val="lowerLetter"/>
      <w:lvlText w:val="%2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DAC4">
      <w:start w:val="1"/>
      <w:numFmt w:val="bullet"/>
      <w:lvlText w:val=""/>
      <w:lvlJc w:val="left"/>
      <w:pPr>
        <w:ind w:left="121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081F73"/>
    <w:multiLevelType w:val="hybridMultilevel"/>
    <w:tmpl w:val="5CDCB6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7" w15:restartNumberingAfterBreak="0">
    <w:nsid w:val="3FE60C5B"/>
    <w:multiLevelType w:val="multilevel"/>
    <w:tmpl w:val="9850C1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126CBC"/>
    <w:multiLevelType w:val="hybridMultilevel"/>
    <w:tmpl w:val="0EFC5E52"/>
    <w:lvl w:ilvl="0" w:tplc="37D8E316">
      <w:start w:val="1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04C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A57E">
      <w:start w:val="1"/>
      <w:numFmt w:val="bullet"/>
      <w:lvlText w:val="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91117F"/>
    <w:multiLevelType w:val="hybridMultilevel"/>
    <w:tmpl w:val="DAA80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0C8"/>
    <w:multiLevelType w:val="hybridMultilevel"/>
    <w:tmpl w:val="DDA8FA9E"/>
    <w:lvl w:ilvl="0" w:tplc="B8262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D7863"/>
    <w:multiLevelType w:val="hybridMultilevel"/>
    <w:tmpl w:val="80105C48"/>
    <w:lvl w:ilvl="0" w:tplc="ADDC6798">
      <w:start w:val="1"/>
      <w:numFmt w:val="lowerLetter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2B2F"/>
    <w:multiLevelType w:val="hybridMultilevel"/>
    <w:tmpl w:val="C904513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41E02"/>
    <w:multiLevelType w:val="multilevel"/>
    <w:tmpl w:val="C11AA86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927C6"/>
    <w:multiLevelType w:val="hybridMultilevel"/>
    <w:tmpl w:val="6DEC4E5A"/>
    <w:lvl w:ilvl="0" w:tplc="5B80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AA4CE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93B43"/>
    <w:multiLevelType w:val="hybridMultilevel"/>
    <w:tmpl w:val="89D8AB9E"/>
    <w:lvl w:ilvl="0" w:tplc="F88CDAC4">
      <w:start w:val="1"/>
      <w:numFmt w:val="bullet"/>
      <w:lvlText w:val=""/>
      <w:lvlJc w:val="left"/>
      <w:pPr>
        <w:ind w:left="16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28" w:hanging="360"/>
      </w:pPr>
    </w:lvl>
    <w:lvl w:ilvl="2" w:tplc="FFFFFFFF" w:tentative="1">
      <w:start w:val="1"/>
      <w:numFmt w:val="lowerRoman"/>
      <w:lvlText w:val="%3."/>
      <w:lvlJc w:val="right"/>
      <w:pPr>
        <w:ind w:left="3148" w:hanging="180"/>
      </w:pPr>
    </w:lvl>
    <w:lvl w:ilvl="3" w:tplc="FFFFFFFF" w:tentative="1">
      <w:start w:val="1"/>
      <w:numFmt w:val="decimal"/>
      <w:lvlText w:val="%4."/>
      <w:lvlJc w:val="left"/>
      <w:pPr>
        <w:ind w:left="3868" w:hanging="360"/>
      </w:pPr>
    </w:lvl>
    <w:lvl w:ilvl="4" w:tplc="FFFFFFFF" w:tentative="1">
      <w:start w:val="1"/>
      <w:numFmt w:val="lowerLetter"/>
      <w:lvlText w:val="%5."/>
      <w:lvlJc w:val="left"/>
      <w:pPr>
        <w:ind w:left="4588" w:hanging="360"/>
      </w:pPr>
    </w:lvl>
    <w:lvl w:ilvl="5" w:tplc="FFFFFFFF" w:tentative="1">
      <w:start w:val="1"/>
      <w:numFmt w:val="lowerRoman"/>
      <w:lvlText w:val="%6."/>
      <w:lvlJc w:val="right"/>
      <w:pPr>
        <w:ind w:left="5308" w:hanging="180"/>
      </w:pPr>
    </w:lvl>
    <w:lvl w:ilvl="6" w:tplc="FFFFFFFF" w:tentative="1">
      <w:start w:val="1"/>
      <w:numFmt w:val="decimal"/>
      <w:lvlText w:val="%7."/>
      <w:lvlJc w:val="left"/>
      <w:pPr>
        <w:ind w:left="6028" w:hanging="360"/>
      </w:pPr>
    </w:lvl>
    <w:lvl w:ilvl="7" w:tplc="FFFFFFFF" w:tentative="1">
      <w:start w:val="1"/>
      <w:numFmt w:val="lowerLetter"/>
      <w:lvlText w:val="%8."/>
      <w:lvlJc w:val="left"/>
      <w:pPr>
        <w:ind w:left="6748" w:hanging="360"/>
      </w:pPr>
    </w:lvl>
    <w:lvl w:ilvl="8" w:tplc="FFFFFFFF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2"/>
  </w:num>
  <w:num w:numId="5">
    <w:abstractNumId w:val="15"/>
  </w:num>
  <w:num w:numId="6">
    <w:abstractNumId w:val="8"/>
  </w:num>
  <w:num w:numId="7">
    <w:abstractNumId w:val="18"/>
  </w:num>
  <w:num w:numId="8">
    <w:abstractNumId w:val="10"/>
  </w:num>
  <w:num w:numId="9">
    <w:abstractNumId w:val="11"/>
  </w:num>
  <w:num w:numId="10">
    <w:abstractNumId w:val="6"/>
  </w:num>
  <w:num w:numId="11">
    <w:abstractNumId w:val="27"/>
  </w:num>
  <w:num w:numId="12">
    <w:abstractNumId w:val="19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24"/>
  </w:num>
  <w:num w:numId="18">
    <w:abstractNumId w:val="20"/>
  </w:num>
  <w:num w:numId="19">
    <w:abstractNumId w:val="28"/>
  </w:num>
  <w:num w:numId="20">
    <w:abstractNumId w:val="14"/>
  </w:num>
  <w:num w:numId="21">
    <w:abstractNumId w:val="21"/>
  </w:num>
  <w:num w:numId="22">
    <w:abstractNumId w:val="7"/>
  </w:num>
  <w:num w:numId="23">
    <w:abstractNumId w:val="22"/>
  </w:num>
  <w:num w:numId="24">
    <w:abstractNumId w:val="0"/>
  </w:num>
  <w:num w:numId="25">
    <w:abstractNumId w:val="9"/>
  </w:num>
  <w:num w:numId="26">
    <w:abstractNumId w:val="1"/>
  </w:num>
  <w:num w:numId="27">
    <w:abstractNumId w:val="2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51"/>
    <w:rsid w:val="00011758"/>
    <w:rsid w:val="00022661"/>
    <w:rsid w:val="00067AB1"/>
    <w:rsid w:val="000772C8"/>
    <w:rsid w:val="000D1217"/>
    <w:rsid w:val="00190C3E"/>
    <w:rsid w:val="001B1AB3"/>
    <w:rsid w:val="001D5AAF"/>
    <w:rsid w:val="001F6611"/>
    <w:rsid w:val="001F7814"/>
    <w:rsid w:val="00256C7F"/>
    <w:rsid w:val="00270166"/>
    <w:rsid w:val="002A2CFC"/>
    <w:rsid w:val="002D02C5"/>
    <w:rsid w:val="002D3980"/>
    <w:rsid w:val="0030055D"/>
    <w:rsid w:val="00351121"/>
    <w:rsid w:val="00355216"/>
    <w:rsid w:val="003F5C25"/>
    <w:rsid w:val="004821C9"/>
    <w:rsid w:val="00485167"/>
    <w:rsid w:val="004B2DFA"/>
    <w:rsid w:val="005A2E45"/>
    <w:rsid w:val="005A33F5"/>
    <w:rsid w:val="005A4C6C"/>
    <w:rsid w:val="005A76EB"/>
    <w:rsid w:val="005D0914"/>
    <w:rsid w:val="00637327"/>
    <w:rsid w:val="006B039C"/>
    <w:rsid w:val="006F4146"/>
    <w:rsid w:val="00705301"/>
    <w:rsid w:val="007B455D"/>
    <w:rsid w:val="007C1B8C"/>
    <w:rsid w:val="007C2C80"/>
    <w:rsid w:val="007D7CD1"/>
    <w:rsid w:val="008352F5"/>
    <w:rsid w:val="008461D9"/>
    <w:rsid w:val="00864CCB"/>
    <w:rsid w:val="00892651"/>
    <w:rsid w:val="008A733E"/>
    <w:rsid w:val="009043C6"/>
    <w:rsid w:val="00912928"/>
    <w:rsid w:val="00942DB5"/>
    <w:rsid w:val="00945303"/>
    <w:rsid w:val="00946AB4"/>
    <w:rsid w:val="00976901"/>
    <w:rsid w:val="009B465C"/>
    <w:rsid w:val="009F00D0"/>
    <w:rsid w:val="00A07850"/>
    <w:rsid w:val="00A32A41"/>
    <w:rsid w:val="00B81DBE"/>
    <w:rsid w:val="00BA7681"/>
    <w:rsid w:val="00BB0AB4"/>
    <w:rsid w:val="00C65E4D"/>
    <w:rsid w:val="00CA18BB"/>
    <w:rsid w:val="00CD5BC3"/>
    <w:rsid w:val="00D24307"/>
    <w:rsid w:val="00D315DC"/>
    <w:rsid w:val="00D34DD0"/>
    <w:rsid w:val="00D47B24"/>
    <w:rsid w:val="00D66A4C"/>
    <w:rsid w:val="00D90BB5"/>
    <w:rsid w:val="00DA072C"/>
    <w:rsid w:val="00DB0511"/>
    <w:rsid w:val="00DC3137"/>
    <w:rsid w:val="00E0324C"/>
    <w:rsid w:val="00E7357D"/>
    <w:rsid w:val="00E7507C"/>
    <w:rsid w:val="00EB09F4"/>
    <w:rsid w:val="00ED4E6F"/>
    <w:rsid w:val="00F42327"/>
    <w:rsid w:val="00F45776"/>
    <w:rsid w:val="00FB4DD7"/>
    <w:rsid w:val="00FB78C9"/>
    <w:rsid w:val="00FC5B56"/>
    <w:rsid w:val="00FC5FC2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2E0E4B"/>
  <w15:chartTrackingRefBased/>
  <w15:docId w15:val="{05EF646C-C952-4CE3-9B71-28F99BE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8926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89265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9265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2651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2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6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89265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9265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5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D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6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7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.cirf@mf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wel.michalewski@mf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b86b-7be4-4f81-aead-ef4b4d7f0050">
      <Terms xmlns="http://schemas.microsoft.com/office/infopath/2007/PartnerControls"/>
    </lcf76f155ced4ddcb4097134ff3c332f>
    <TaxCatchAll xmlns="a757da53-d49a-430b-8ed1-508458499e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17A21CC5DE479FCFADE65B4F2674" ma:contentTypeVersion="12" ma:contentTypeDescription="Utwórz nowy dokument." ma:contentTypeScope="" ma:versionID="659570a200f8f9f2115f9c05d5fdd38e">
  <xsd:schema xmlns:xsd="http://www.w3.org/2001/XMLSchema" xmlns:xs="http://www.w3.org/2001/XMLSchema" xmlns:p="http://schemas.microsoft.com/office/2006/metadata/properties" xmlns:ns2="3dd7b86b-7be4-4f81-aead-ef4b4d7f0050" xmlns:ns3="a757da53-d49a-430b-8ed1-508458499ef3" targetNamespace="http://schemas.microsoft.com/office/2006/metadata/properties" ma:root="true" ma:fieldsID="d19715f09121c1b9c72a3a4746afa904" ns2:_="" ns3:_="">
    <xsd:import namespace="3dd7b86b-7be4-4f81-aead-ef4b4d7f0050"/>
    <xsd:import namespace="a757da53-d49a-430b-8ed1-508458499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b86b-7be4-4f81-aead-ef4b4d7f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7da53-d49a-430b-8ed1-508458499e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0dd1e6-30b6-4cbb-b974-fba821ab7fa4}" ma:internalName="TaxCatchAll" ma:showField="CatchAllData" ma:web="a757da53-d49a-430b-8ed1-508458499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71AE5-B3F8-443C-BA89-CEB8A6BFE613}">
  <ds:schemaRefs>
    <ds:schemaRef ds:uri="http://schemas.microsoft.com/office/2006/metadata/properties"/>
    <ds:schemaRef ds:uri="http://schemas.microsoft.com/office/infopath/2007/PartnerControls"/>
    <ds:schemaRef ds:uri="3dd7b86b-7be4-4f81-aead-ef4b4d7f0050"/>
    <ds:schemaRef ds:uri="a757da53-d49a-430b-8ed1-508458499ef3"/>
  </ds:schemaRefs>
</ds:datastoreItem>
</file>

<file path=customXml/itemProps2.xml><?xml version="1.0" encoding="utf-8"?>
<ds:datastoreItem xmlns:ds="http://schemas.openxmlformats.org/officeDocument/2006/customXml" ds:itemID="{AEDB3FAF-2A1E-44DC-BD98-2599218D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7b86b-7be4-4f81-aead-ef4b4d7f0050"/>
    <ds:schemaRef ds:uri="a757da53-d49a-430b-8ed1-508458499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3D0E2-6B2E-4D1E-B413-9C87E0266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Borowicka Adriana</cp:lastModifiedBy>
  <cp:revision>2</cp:revision>
  <dcterms:created xsi:type="dcterms:W3CDTF">2024-03-27T13:33:00Z</dcterms:created>
  <dcterms:modified xsi:type="dcterms:W3CDTF">2024-03-27T13:33:00Z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0x010100687717A21CC5DE479FCFADE65B4F2674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2023-12-05T09:32:01.1573997+01:00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GRN-caa0386c-fea6-42e9-b890-6f19ba5b8eb9</vt:lpwstr>
  </property>
  <property fmtid="{D5CDD505-2E9C-101B-9397-08002B2CF9AE}" pid="8" name="MFHash">
    <vt:lpwstr>CF45Ulhkm5kJJsxVNX2T7ntrmMlbhvupXdQ8r9vDdh4=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