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72BCFD59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960641">
        <w:rPr>
          <w:b/>
          <w:sz w:val="28"/>
          <w:szCs w:val="28"/>
        </w:rPr>
        <w:t>systemów</w:t>
      </w:r>
      <w:r w:rsidR="00E72FFA">
        <w:rPr>
          <w:b/>
          <w:sz w:val="28"/>
          <w:szCs w:val="28"/>
        </w:rPr>
        <w:t xml:space="preserve"> </w:t>
      </w:r>
      <w:r w:rsidR="003A572B">
        <w:rPr>
          <w:b/>
          <w:sz w:val="28"/>
          <w:szCs w:val="28"/>
        </w:rPr>
        <w:t>wod-kan</w:t>
      </w:r>
      <w:bookmarkStart w:id="0" w:name="_GoBack"/>
      <w:bookmarkEnd w:id="0"/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6FE7A63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D85BAA">
              <w:rPr>
                <w:b/>
                <w:sz w:val="24"/>
                <w:szCs w:val="24"/>
              </w:rPr>
              <w:t>systemów niskoprądowych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AA678" w14:textId="77777777" w:rsidR="000C4C0F" w:rsidRDefault="000C4C0F" w:rsidP="00E0492D">
      <w:pPr>
        <w:spacing w:after="0" w:line="240" w:lineRule="auto"/>
      </w:pPr>
      <w:r>
        <w:separator/>
      </w:r>
    </w:p>
  </w:endnote>
  <w:endnote w:type="continuationSeparator" w:id="0">
    <w:p w14:paraId="5D3DA743" w14:textId="77777777" w:rsidR="000C4C0F" w:rsidRDefault="000C4C0F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4DFE" w14:textId="77777777" w:rsidR="000C4C0F" w:rsidRDefault="000C4C0F" w:rsidP="00E0492D">
      <w:pPr>
        <w:spacing w:after="0" w:line="240" w:lineRule="auto"/>
      </w:pPr>
      <w:r>
        <w:separator/>
      </w:r>
    </w:p>
  </w:footnote>
  <w:footnote w:type="continuationSeparator" w:id="0">
    <w:p w14:paraId="13E5D0BF" w14:textId="77777777" w:rsidR="000C4C0F" w:rsidRDefault="000C4C0F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A"/>
    <w:rsid w:val="00020378"/>
    <w:rsid w:val="000563F9"/>
    <w:rsid w:val="000C36C3"/>
    <w:rsid w:val="000C4C0F"/>
    <w:rsid w:val="003A572B"/>
    <w:rsid w:val="003E2837"/>
    <w:rsid w:val="003F4823"/>
    <w:rsid w:val="004A1845"/>
    <w:rsid w:val="004A42DA"/>
    <w:rsid w:val="00522FE1"/>
    <w:rsid w:val="00537E41"/>
    <w:rsid w:val="00564D81"/>
    <w:rsid w:val="00591E26"/>
    <w:rsid w:val="006201B5"/>
    <w:rsid w:val="00774BDA"/>
    <w:rsid w:val="007B0C50"/>
    <w:rsid w:val="007B1F98"/>
    <w:rsid w:val="007C5218"/>
    <w:rsid w:val="007F12C8"/>
    <w:rsid w:val="00855F11"/>
    <w:rsid w:val="008D21B7"/>
    <w:rsid w:val="00960641"/>
    <w:rsid w:val="00C4105D"/>
    <w:rsid w:val="00D01742"/>
    <w:rsid w:val="00D14DF9"/>
    <w:rsid w:val="00D53772"/>
    <w:rsid w:val="00D60C2E"/>
    <w:rsid w:val="00D85BAA"/>
    <w:rsid w:val="00D85BDC"/>
    <w:rsid w:val="00DF7086"/>
    <w:rsid w:val="00E0492D"/>
    <w:rsid w:val="00E72FFA"/>
    <w:rsid w:val="00EF4A9D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" ma:contentTypeDescription="Utwórz nowy dokument." ma:contentTypeScope="" ma:versionID="c73de635a282431b1e608e53b695e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F44C3-297D-4474-A929-38E086E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2024-01-10T07:34:00Z</dcterms:created>
  <dcterms:modified xsi:type="dcterms:W3CDTF">2024-01-10T16:02:00Z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